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C74FA" w14:textId="7A16E576" w:rsidR="000612D0" w:rsidRPr="00346B7C" w:rsidRDefault="000612D0" w:rsidP="000612D0">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Seven</w:t>
      </w:r>
      <w:r w:rsidRPr="00346B7C">
        <w:rPr>
          <w:b/>
          <w:u w:val="single"/>
        </w:rPr>
        <w:t xml:space="preserve"> </w:t>
      </w:r>
      <w:proofErr w:type="gramStart"/>
      <w:r w:rsidRPr="00346B7C">
        <w:rPr>
          <w:b/>
          <w:u w:val="single"/>
        </w:rPr>
        <w:t xml:space="preserve">– </w:t>
      </w:r>
      <w:r w:rsidR="006D2311">
        <w:rPr>
          <w:b/>
          <w:u w:val="single"/>
        </w:rPr>
        <w:t xml:space="preserve"> 1</w:t>
      </w:r>
      <w:r w:rsidR="00184C5F">
        <w:rPr>
          <w:b/>
          <w:u w:val="single"/>
        </w:rPr>
        <w:t>0</w:t>
      </w:r>
      <w:proofErr w:type="gramEnd"/>
      <w:r>
        <w:rPr>
          <w:b/>
          <w:u w:val="single"/>
        </w:rPr>
        <w:t xml:space="preserve"> </w:t>
      </w:r>
      <w:r w:rsidR="006D2311">
        <w:rPr>
          <w:b/>
          <w:u w:val="single"/>
        </w:rPr>
        <w:t>February</w:t>
      </w:r>
    </w:p>
    <w:p w14:paraId="44D0A823" w14:textId="77777777" w:rsidR="000612D0" w:rsidRDefault="000612D0" w:rsidP="000612D0"/>
    <w:p w14:paraId="13CF105F" w14:textId="77777777" w:rsidR="000612D0" w:rsidRDefault="000612D0" w:rsidP="000612D0"/>
    <w:p w14:paraId="09B3D532" w14:textId="77777777" w:rsidR="000612D0" w:rsidRDefault="000612D0" w:rsidP="000612D0">
      <w:r>
        <w:t>Year 9 “Songs with Values”</w:t>
      </w:r>
    </w:p>
    <w:p w14:paraId="530699FB" w14:textId="77777777" w:rsidR="000612D0" w:rsidRDefault="000612D0" w:rsidP="000612D0">
      <w:pPr>
        <w:pBdr>
          <w:bottom w:val="single" w:sz="12" w:space="1" w:color="auto"/>
        </w:pBdr>
      </w:pPr>
    </w:p>
    <w:p w14:paraId="3F4E2294" w14:textId="77777777" w:rsidR="000612D0" w:rsidRDefault="000612D0" w:rsidP="000612D0"/>
    <w:p w14:paraId="33914CED" w14:textId="77777777" w:rsidR="000612D0" w:rsidRDefault="000612D0" w:rsidP="000612D0">
      <w:r>
        <w:t>Task:</w:t>
      </w:r>
    </w:p>
    <w:p w14:paraId="6840ECAC" w14:textId="3F077B39" w:rsidR="00F42563" w:rsidRDefault="007A2595" w:rsidP="000612D0">
      <w:r>
        <w:t>Students analyze a collection of songs to listen for structural devices used in creating a song</w:t>
      </w:r>
    </w:p>
    <w:p w14:paraId="71720A71" w14:textId="77777777" w:rsidR="007A2595" w:rsidRDefault="007A2595" w:rsidP="000612D0"/>
    <w:p w14:paraId="1D0F2262" w14:textId="64032825" w:rsidR="007A2595" w:rsidRDefault="007A2595" w:rsidP="000612D0">
      <w:r>
        <w:t xml:space="preserve">The songs that have been analyzed are </w:t>
      </w:r>
    </w:p>
    <w:p w14:paraId="68A6D9EC" w14:textId="62672B0E" w:rsidR="007A2595" w:rsidRDefault="007A2595" w:rsidP="000612D0"/>
    <w:p w14:paraId="2354BAAB" w14:textId="77777777" w:rsidR="007A2595" w:rsidRDefault="007A2595" w:rsidP="000612D0"/>
    <w:tbl>
      <w:tblPr>
        <w:tblStyle w:val="TableGrid"/>
        <w:tblW w:w="0" w:type="auto"/>
        <w:tblLook w:val="04A0" w:firstRow="1" w:lastRow="0" w:firstColumn="1" w:lastColumn="0" w:noHBand="0" w:noVBand="1"/>
      </w:tblPr>
      <w:tblGrid>
        <w:gridCol w:w="882"/>
        <w:gridCol w:w="3636"/>
        <w:gridCol w:w="4230"/>
      </w:tblGrid>
      <w:tr w:rsidR="007A2595" w14:paraId="5CA6503C" w14:textId="77777777" w:rsidTr="007A2595">
        <w:tc>
          <w:tcPr>
            <w:tcW w:w="882" w:type="dxa"/>
          </w:tcPr>
          <w:p w14:paraId="1299AF68" w14:textId="77777777" w:rsidR="007A2595" w:rsidRDefault="007A2595" w:rsidP="000612D0"/>
        </w:tc>
        <w:tc>
          <w:tcPr>
            <w:tcW w:w="3636" w:type="dxa"/>
          </w:tcPr>
          <w:p w14:paraId="2CEAEE64" w14:textId="09096B08" w:rsidR="007A2595" w:rsidRPr="007A2595" w:rsidRDefault="007A2595" w:rsidP="000612D0">
            <w:pPr>
              <w:rPr>
                <w:b/>
              </w:rPr>
            </w:pPr>
            <w:r w:rsidRPr="007A2595">
              <w:rPr>
                <w:b/>
              </w:rPr>
              <w:t>Artist</w:t>
            </w:r>
          </w:p>
        </w:tc>
        <w:tc>
          <w:tcPr>
            <w:tcW w:w="4230" w:type="dxa"/>
          </w:tcPr>
          <w:p w14:paraId="4BC8425A" w14:textId="495BC442" w:rsidR="007A2595" w:rsidRPr="007A2595" w:rsidRDefault="007A2595" w:rsidP="000612D0">
            <w:pPr>
              <w:rPr>
                <w:b/>
              </w:rPr>
            </w:pPr>
            <w:r w:rsidRPr="007A2595">
              <w:rPr>
                <w:b/>
              </w:rPr>
              <w:t>Song</w:t>
            </w:r>
          </w:p>
        </w:tc>
      </w:tr>
      <w:tr w:rsidR="007A2595" w14:paraId="41A2AFF1" w14:textId="77777777" w:rsidTr="007A2595">
        <w:tc>
          <w:tcPr>
            <w:tcW w:w="882" w:type="dxa"/>
          </w:tcPr>
          <w:p w14:paraId="7360E9F5" w14:textId="77777777" w:rsidR="007A2595" w:rsidRDefault="007A2595" w:rsidP="000612D0"/>
        </w:tc>
        <w:tc>
          <w:tcPr>
            <w:tcW w:w="3636" w:type="dxa"/>
          </w:tcPr>
          <w:p w14:paraId="67FC45E0" w14:textId="3973869B" w:rsidR="007A2595" w:rsidRDefault="007A2595" w:rsidP="000612D0">
            <w:r>
              <w:t xml:space="preserve">Jason </w:t>
            </w:r>
            <w:proofErr w:type="spellStart"/>
            <w:r>
              <w:t>Mraz</w:t>
            </w:r>
            <w:proofErr w:type="spellEnd"/>
          </w:p>
        </w:tc>
        <w:tc>
          <w:tcPr>
            <w:tcW w:w="4230" w:type="dxa"/>
          </w:tcPr>
          <w:p w14:paraId="5411958A" w14:textId="5065EC9B" w:rsidR="007A2595" w:rsidRDefault="007A2595" w:rsidP="000612D0">
            <w:r>
              <w:t xml:space="preserve"> I’m Yours</w:t>
            </w:r>
          </w:p>
        </w:tc>
      </w:tr>
      <w:tr w:rsidR="007A2595" w14:paraId="042AAE61" w14:textId="77777777" w:rsidTr="007A2595">
        <w:tc>
          <w:tcPr>
            <w:tcW w:w="882" w:type="dxa"/>
          </w:tcPr>
          <w:p w14:paraId="19447E1B" w14:textId="77777777" w:rsidR="007A2595" w:rsidRDefault="007A2595" w:rsidP="000612D0"/>
        </w:tc>
        <w:tc>
          <w:tcPr>
            <w:tcW w:w="3636" w:type="dxa"/>
          </w:tcPr>
          <w:p w14:paraId="73A68535" w14:textId="7132E619" w:rsidR="007A2595" w:rsidRDefault="007A2595" w:rsidP="000612D0">
            <w:proofErr w:type="spellStart"/>
            <w:r>
              <w:t>Miley</w:t>
            </w:r>
            <w:proofErr w:type="spellEnd"/>
            <w:r>
              <w:t xml:space="preserve"> Cyrus</w:t>
            </w:r>
          </w:p>
        </w:tc>
        <w:tc>
          <w:tcPr>
            <w:tcW w:w="4230" w:type="dxa"/>
          </w:tcPr>
          <w:p w14:paraId="56513352" w14:textId="48B24D95" w:rsidR="007A2595" w:rsidRDefault="007A2595" w:rsidP="000612D0">
            <w:r>
              <w:t>The Climb</w:t>
            </w:r>
          </w:p>
        </w:tc>
      </w:tr>
      <w:tr w:rsidR="007A2595" w14:paraId="2EF0ED37" w14:textId="77777777" w:rsidTr="007A2595">
        <w:tc>
          <w:tcPr>
            <w:tcW w:w="882" w:type="dxa"/>
          </w:tcPr>
          <w:p w14:paraId="3D9F59E5" w14:textId="77777777" w:rsidR="007A2595" w:rsidRDefault="007A2595" w:rsidP="00346F1E"/>
        </w:tc>
        <w:tc>
          <w:tcPr>
            <w:tcW w:w="3636" w:type="dxa"/>
          </w:tcPr>
          <w:p w14:paraId="25487924" w14:textId="7B573ABF" w:rsidR="007A2595" w:rsidRDefault="007A2595" w:rsidP="00346F1E">
            <w:r>
              <w:t>Adele</w:t>
            </w:r>
          </w:p>
        </w:tc>
        <w:tc>
          <w:tcPr>
            <w:tcW w:w="4230" w:type="dxa"/>
          </w:tcPr>
          <w:p w14:paraId="685C1079" w14:textId="5C75A79F" w:rsidR="007A2595" w:rsidRDefault="007A2595" w:rsidP="00346F1E">
            <w:r>
              <w:t>Someone Like You</w:t>
            </w:r>
          </w:p>
        </w:tc>
      </w:tr>
      <w:tr w:rsidR="007A2595" w14:paraId="60A3DAB0" w14:textId="77777777" w:rsidTr="007A2595">
        <w:tc>
          <w:tcPr>
            <w:tcW w:w="882" w:type="dxa"/>
          </w:tcPr>
          <w:p w14:paraId="6BC92919" w14:textId="77777777" w:rsidR="007A2595" w:rsidRDefault="007A2595" w:rsidP="00346F1E"/>
        </w:tc>
        <w:tc>
          <w:tcPr>
            <w:tcW w:w="3636" w:type="dxa"/>
          </w:tcPr>
          <w:p w14:paraId="1F3AA749" w14:textId="77777777" w:rsidR="007A2595" w:rsidRDefault="007A2595" w:rsidP="00346F1E"/>
        </w:tc>
        <w:tc>
          <w:tcPr>
            <w:tcW w:w="4230" w:type="dxa"/>
          </w:tcPr>
          <w:p w14:paraId="28305118" w14:textId="77777777" w:rsidR="007A2595" w:rsidRDefault="007A2595" w:rsidP="00346F1E"/>
        </w:tc>
      </w:tr>
      <w:tr w:rsidR="007A2595" w14:paraId="1757E987" w14:textId="77777777" w:rsidTr="007A2595">
        <w:tc>
          <w:tcPr>
            <w:tcW w:w="882" w:type="dxa"/>
          </w:tcPr>
          <w:p w14:paraId="1681BE2E" w14:textId="77777777" w:rsidR="007A2595" w:rsidRDefault="007A2595" w:rsidP="00346F1E"/>
        </w:tc>
        <w:tc>
          <w:tcPr>
            <w:tcW w:w="3636" w:type="dxa"/>
          </w:tcPr>
          <w:p w14:paraId="0A69AF59" w14:textId="77777777" w:rsidR="007A2595" w:rsidRDefault="007A2595" w:rsidP="00346F1E"/>
        </w:tc>
        <w:tc>
          <w:tcPr>
            <w:tcW w:w="4230" w:type="dxa"/>
          </w:tcPr>
          <w:p w14:paraId="1378AB7F" w14:textId="77777777" w:rsidR="007A2595" w:rsidRDefault="007A2595" w:rsidP="00346F1E"/>
        </w:tc>
      </w:tr>
      <w:tr w:rsidR="007A2595" w14:paraId="092A5E62" w14:textId="77777777" w:rsidTr="007A2595">
        <w:tc>
          <w:tcPr>
            <w:tcW w:w="882" w:type="dxa"/>
          </w:tcPr>
          <w:p w14:paraId="22A690F9" w14:textId="77777777" w:rsidR="007A2595" w:rsidRDefault="007A2595" w:rsidP="00346F1E"/>
        </w:tc>
        <w:tc>
          <w:tcPr>
            <w:tcW w:w="3636" w:type="dxa"/>
          </w:tcPr>
          <w:p w14:paraId="6B146B62" w14:textId="77777777" w:rsidR="007A2595" w:rsidRDefault="007A2595" w:rsidP="00346F1E"/>
        </w:tc>
        <w:tc>
          <w:tcPr>
            <w:tcW w:w="4230" w:type="dxa"/>
          </w:tcPr>
          <w:p w14:paraId="09688105" w14:textId="77777777" w:rsidR="007A2595" w:rsidRDefault="007A2595" w:rsidP="00346F1E"/>
        </w:tc>
      </w:tr>
    </w:tbl>
    <w:p w14:paraId="2AEB9D17" w14:textId="2BF64F80" w:rsidR="007A2595" w:rsidRDefault="007A2595" w:rsidP="000612D0"/>
    <w:p w14:paraId="28AC70E1" w14:textId="7EB9466B" w:rsidR="007A2595" w:rsidRDefault="00466081" w:rsidP="000612D0">
      <w:r>
        <w:t>The main purpose for listening to well crafted and created songs is to understand the structure of a song.</w:t>
      </w:r>
    </w:p>
    <w:p w14:paraId="5CE2AAA4" w14:textId="76C72F3C" w:rsidR="00466081" w:rsidRDefault="00466081" w:rsidP="000612D0">
      <w:r>
        <w:t xml:space="preserve">Most songs have a repeating </w:t>
      </w:r>
      <w:proofErr w:type="gramStart"/>
      <w:r>
        <w:t>chorus which</w:t>
      </w:r>
      <w:proofErr w:type="gramEnd"/>
      <w:r>
        <w:t xml:space="preserve"> repeats the words and the melody. This is purposefully done so that the target audience can remember the words and the melody and most importantly – the </w:t>
      </w:r>
      <w:r w:rsidR="00346F1E">
        <w:t>message.</w:t>
      </w:r>
    </w:p>
    <w:p w14:paraId="3D1C03B6" w14:textId="77777777" w:rsidR="00346F1E" w:rsidRDefault="00346F1E" w:rsidP="000612D0"/>
    <w:p w14:paraId="526C13FF" w14:textId="678D31B0" w:rsidR="00346F1E" w:rsidRDefault="00C311D3" w:rsidP="000612D0">
      <w:r>
        <w:t>In daily life, we don’t consciously think about what we listen to. After this exercise, we should be able to hear how easy a song is constructed.</w:t>
      </w:r>
    </w:p>
    <w:p w14:paraId="0975B87C" w14:textId="77777777" w:rsidR="00466081" w:rsidRDefault="00466081" w:rsidP="000612D0"/>
    <w:p w14:paraId="3B30E6CC" w14:textId="77777777" w:rsidR="00466081" w:rsidRDefault="00466081" w:rsidP="000612D0"/>
    <w:sectPr w:rsidR="00466081" w:rsidSect="00F4256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AC152" w14:textId="77777777" w:rsidR="00CC757A" w:rsidRDefault="00CC757A" w:rsidP="00CC757A">
      <w:r>
        <w:separator/>
      </w:r>
    </w:p>
  </w:endnote>
  <w:endnote w:type="continuationSeparator" w:id="0">
    <w:p w14:paraId="5B50A4C1" w14:textId="77777777" w:rsidR="00CC757A" w:rsidRDefault="00CC757A" w:rsidP="00CC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16691C" w14:textId="77777777" w:rsidR="00CC757A" w:rsidRDefault="00CC757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69E836" w14:textId="77777777" w:rsidR="00CC757A" w:rsidRDefault="00CC757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54812D" w14:textId="77777777" w:rsidR="00CC757A" w:rsidRDefault="00CC757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EAC70" w14:textId="77777777" w:rsidR="00CC757A" w:rsidRDefault="00CC757A" w:rsidP="00CC757A">
      <w:r>
        <w:separator/>
      </w:r>
    </w:p>
  </w:footnote>
  <w:footnote w:type="continuationSeparator" w:id="0">
    <w:p w14:paraId="37C5E7BD" w14:textId="77777777" w:rsidR="00CC757A" w:rsidRDefault="00CC757A" w:rsidP="00CC75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45BFAC" w14:textId="514DCECF" w:rsidR="00CC757A" w:rsidRDefault="00CC757A">
    <w:pPr>
      <w:pStyle w:val="Header"/>
    </w:pPr>
    <w:r>
      <w:rPr>
        <w:noProof/>
      </w:rPr>
      <w:pict w14:anchorId="4A664AB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466 4645 20754 4645 20732 5109 20710 7200 20910 14167 19976 5806 19597 3251 19442 4645 19197 7200 18841 3483 18641 4877 18708 7432 18218 4877 18018 4180 17929 4645 17217 3483 16995 4877 17106 6270 16483 4412 16327 4645 16327 5341 16394 9522 15905 5109 15593 3483 15371 5341 15193 7432 14948 4877 14570 3483 14437 4645 13702 4645 13547 4645 13480 5341 13280 4877 12946 4412 12412 4645 12368 4877 12412 9754 11812 4877 11545 3483 11389 4877 11500 10451 10833 4877 10544 3251 10388 4645 9832 3948 9743 4412 9721 6038 10477 16025 9231 4877 9076 3948 8964 5341 8386 4645 8119 4645 8097 4877 8163 7664 7674 4877 7474 3948 7385 4645 5361 4645 5272 4877 4738 4645 4626 4180 4515 6270 4226 5109 3892 4412 3047 4645 3025 4877 3114 7432 3114 12309 2291 5341 2002 3251 1824 4645 1557 4645 1534 5109 1623 7664 1356 4645 1112 3948 978 6038 333 4645 88 4645 66 5109 155 8129 155 13006 66 16490 177 17419 422 17419 444 17187 378 15329 1067 17419 1334 17419 1356 16954 1290 14632 1935 17419 1979 16258 2535 18116 2580 17419 2357 10451 2357 10219 3403 17419 3559 16954 3981 18580 4093 17419 4449 17419 4515 16490 5027 18116 7741 17419 7741 16722 7674 13006 8008 16258 8497 18580 8608 17419 8920 17419 8920 17187 8853 14632 9076 16722 9520 18580 9654 17187 9342 9522 9988 15793 10477 19045 10833 15793 10877 14864 10966 15561 11589 18116 13702 17883 14014 16954 14125 16954 14637 18116 14726 17883 15037 16025 15638 17883 15727 17883 15994 16490 16617 18116 16706 17187 16594 11380 17262 17419 17284 16722 17306 13703 17462 14864 18107 18116 18285 17419 18285 16025 18218 12541 18797 17651 18886 17419 18908 14632 19019 15329 19664 18116 19753 17883 20042 15793 20109 13703 20154 11845 20576 15793 20954 18116 21088 16490 21533 5341 21466 4645" fillcolor="silver" stroked="f">
          <v:textpath style="font-family:&quot;Cambria&quot;;font-size:60pt" string="MR KARENA'S LESSON NO 7"/>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CF6B81" w14:textId="1BC5F7FB" w:rsidR="00CC757A" w:rsidRDefault="00CC757A">
    <w:pPr>
      <w:pStyle w:val="Header"/>
    </w:pPr>
    <w:r>
      <w:rPr>
        <w:noProof/>
      </w:rPr>
      <w:pict w14:anchorId="21B0EEC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466 4645 20754 4645 20732 5109 20710 7200 20910 14167 19976 5806 19597 3251 19442 4645 19197 7200 18841 3483 18641 4877 18708 7432 18218 4877 18018 4180 17929 4645 17217 3483 16995 4877 17106 6270 16483 4412 16327 4645 16327 5341 16394 9522 15905 5109 15593 3483 15371 5341 15193 7432 14948 4877 14570 3483 14437 4645 13702 4645 13547 4645 13480 5341 13280 4877 12946 4412 12412 4645 12368 4877 12412 9754 11812 4877 11545 3483 11389 4877 11500 10451 10833 4877 10544 3251 10388 4645 9832 3948 9743 4412 9721 6038 10477 16025 9231 4877 9076 3948 8964 5341 8386 4645 8119 4645 8097 4877 8163 7664 7674 4877 7474 3948 7385 4645 5361 4645 5272 4877 4738 4645 4626 4180 4515 6270 4226 5109 3892 4412 3047 4645 3025 4877 3114 7432 3114 12309 2291 5341 2002 3251 1824 4645 1557 4645 1534 5109 1623 7664 1356 4645 1112 3948 978 6038 333 4645 88 4645 66 5109 155 8129 155 13006 66 16490 177 17419 422 17419 444 17187 378 15329 1067 17419 1334 17419 1356 16954 1290 14632 1935 17419 1979 16258 2535 18116 2580 17419 2357 10451 2357 10219 3403 17419 3559 16954 3981 18580 4093 17419 4449 17419 4515 16490 5027 18116 7741 17419 7741 16722 7674 13006 8008 16258 8497 18580 8608 17419 8920 17419 8920 17187 8853 14632 9076 16722 9520 18580 9654 17187 9342 9522 9988 15793 10477 19045 10833 15793 10877 14864 10966 15561 11589 18116 13702 17883 14014 16954 14125 16954 14637 18116 14726 17883 15037 16025 15638 17883 15727 17883 15994 16490 16617 18116 16706 17187 16594 11380 17262 17419 17284 16722 17306 13703 17462 14864 18107 18116 18285 17419 18285 16025 18218 12541 18797 17651 18886 17419 18908 14632 19019 15329 19664 18116 19753 17883 20042 15793 20109 13703 20154 11845 20576 15793 20954 18116 21088 16490 21533 5341 21466 4645" fillcolor="silver" stroked="f">
          <v:textpath style="font-family:&quot;Cambria&quot;;font-size:60pt" string="MR KARENA'S LESSON NO 7"/>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68A34B" w14:textId="7C3C4528" w:rsidR="00CC757A" w:rsidRDefault="00CC757A">
    <w:pPr>
      <w:pStyle w:val="Header"/>
    </w:pPr>
    <w:r>
      <w:rPr>
        <w:noProof/>
      </w:rPr>
      <w:pict w14:anchorId="2863157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466 4645 20754 4645 20732 5109 20710 7200 20910 14167 19976 5806 19597 3251 19442 4645 19197 7200 18841 3483 18641 4877 18708 7432 18218 4877 18018 4180 17929 4645 17217 3483 16995 4877 17106 6270 16483 4412 16327 4645 16327 5341 16394 9522 15905 5109 15593 3483 15371 5341 15193 7432 14948 4877 14570 3483 14437 4645 13702 4645 13547 4645 13480 5341 13280 4877 12946 4412 12412 4645 12368 4877 12412 9754 11812 4877 11545 3483 11389 4877 11500 10451 10833 4877 10544 3251 10388 4645 9832 3948 9743 4412 9721 6038 10477 16025 9231 4877 9076 3948 8964 5341 8386 4645 8119 4645 8097 4877 8163 7664 7674 4877 7474 3948 7385 4645 5361 4645 5272 4877 4738 4645 4626 4180 4515 6270 4226 5109 3892 4412 3047 4645 3025 4877 3114 7432 3114 12309 2291 5341 2002 3251 1824 4645 1557 4645 1534 5109 1623 7664 1356 4645 1112 3948 978 6038 333 4645 88 4645 66 5109 155 8129 155 13006 66 16490 177 17419 422 17419 444 17187 378 15329 1067 17419 1334 17419 1356 16954 1290 14632 1935 17419 1979 16258 2535 18116 2580 17419 2357 10451 2357 10219 3403 17419 3559 16954 3981 18580 4093 17419 4449 17419 4515 16490 5027 18116 7741 17419 7741 16722 7674 13006 8008 16258 8497 18580 8608 17419 8920 17419 8920 17187 8853 14632 9076 16722 9520 18580 9654 17187 9342 9522 9988 15793 10477 19045 10833 15793 10877 14864 10966 15561 11589 18116 13702 17883 14014 16954 14125 16954 14637 18116 14726 17883 15037 16025 15638 17883 15727 17883 15994 16490 16617 18116 16706 17187 16594 11380 17262 17419 17284 16722 17306 13703 17462 14864 18107 18116 18285 17419 18285 16025 18218 12541 18797 17651 18886 17419 18908 14632 19019 15329 19664 18116 19753 17883 20042 15793 20109 13703 20154 11845 20576 15793 20954 18116 21088 16490 21533 5341 21466 4645" fillcolor="silver" stroked="f">
          <v:textpath style="font-family:&quot;Cambria&quot;;font-size:60pt" string="MR KARENA'S LESSON NO 7"/>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2D0"/>
    <w:rsid w:val="000612D0"/>
    <w:rsid w:val="00184C5F"/>
    <w:rsid w:val="00346F1E"/>
    <w:rsid w:val="00466081"/>
    <w:rsid w:val="006D2311"/>
    <w:rsid w:val="007A2595"/>
    <w:rsid w:val="00C311D3"/>
    <w:rsid w:val="00CC757A"/>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BFC3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25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C757A"/>
    <w:pPr>
      <w:tabs>
        <w:tab w:val="center" w:pos="4320"/>
        <w:tab w:val="right" w:pos="8640"/>
      </w:tabs>
    </w:pPr>
  </w:style>
  <w:style w:type="character" w:customStyle="1" w:styleId="HeaderChar">
    <w:name w:val="Header Char"/>
    <w:basedOn w:val="DefaultParagraphFont"/>
    <w:link w:val="Header"/>
    <w:uiPriority w:val="99"/>
    <w:rsid w:val="00CC757A"/>
  </w:style>
  <w:style w:type="paragraph" w:styleId="Footer">
    <w:name w:val="footer"/>
    <w:basedOn w:val="Normal"/>
    <w:link w:val="FooterChar"/>
    <w:uiPriority w:val="99"/>
    <w:unhideWhenUsed/>
    <w:rsid w:val="00CC757A"/>
    <w:pPr>
      <w:tabs>
        <w:tab w:val="center" w:pos="4320"/>
        <w:tab w:val="right" w:pos="8640"/>
      </w:tabs>
    </w:pPr>
  </w:style>
  <w:style w:type="character" w:customStyle="1" w:styleId="FooterChar">
    <w:name w:val="Footer Char"/>
    <w:basedOn w:val="DefaultParagraphFont"/>
    <w:link w:val="Footer"/>
    <w:uiPriority w:val="99"/>
    <w:rsid w:val="00CC757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25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C757A"/>
    <w:pPr>
      <w:tabs>
        <w:tab w:val="center" w:pos="4320"/>
        <w:tab w:val="right" w:pos="8640"/>
      </w:tabs>
    </w:pPr>
  </w:style>
  <w:style w:type="character" w:customStyle="1" w:styleId="HeaderChar">
    <w:name w:val="Header Char"/>
    <w:basedOn w:val="DefaultParagraphFont"/>
    <w:link w:val="Header"/>
    <w:uiPriority w:val="99"/>
    <w:rsid w:val="00CC757A"/>
  </w:style>
  <w:style w:type="paragraph" w:styleId="Footer">
    <w:name w:val="footer"/>
    <w:basedOn w:val="Normal"/>
    <w:link w:val="FooterChar"/>
    <w:uiPriority w:val="99"/>
    <w:unhideWhenUsed/>
    <w:rsid w:val="00CC757A"/>
    <w:pPr>
      <w:tabs>
        <w:tab w:val="center" w:pos="4320"/>
        <w:tab w:val="right" w:pos="8640"/>
      </w:tabs>
    </w:pPr>
  </w:style>
  <w:style w:type="character" w:customStyle="1" w:styleId="FooterChar">
    <w:name w:val="Footer Char"/>
    <w:basedOn w:val="DefaultParagraphFont"/>
    <w:link w:val="Footer"/>
    <w:uiPriority w:val="99"/>
    <w:rsid w:val="00CC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115</Words>
  <Characters>659</Characters>
  <Application>Microsoft Macintosh Word</Application>
  <DocSecurity>0</DocSecurity>
  <Lines>5</Lines>
  <Paragraphs>1</Paragraphs>
  <ScaleCrop>false</ScaleCrop>
  <Company>VSA</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8</cp:revision>
  <dcterms:created xsi:type="dcterms:W3CDTF">2012-02-23T23:34:00Z</dcterms:created>
  <dcterms:modified xsi:type="dcterms:W3CDTF">2012-02-24T04:52:00Z</dcterms:modified>
</cp:coreProperties>
</file>